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1FF7" w14:textId="0356541E" w:rsidR="00344DAB" w:rsidRDefault="003B55FD">
      <w:bookmarkStart w:id="0" w:name="_Hlk15630501"/>
      <w:bookmarkEnd w:id="0"/>
      <w:r>
        <w:t>AP Calc AB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</w:t>
      </w:r>
    </w:p>
    <w:p w14:paraId="21FCB981" w14:textId="77777777" w:rsidR="003B55FD" w:rsidRDefault="003B55FD" w:rsidP="003B55FD">
      <w:pPr>
        <w:pStyle w:val="Standard"/>
      </w:pPr>
    </w:p>
    <w:p w14:paraId="5B42665F" w14:textId="3A852C2E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1D5E3FC7" w14:textId="7A196002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3C17309" w14:textId="77777777" w:rsidR="003B55FD" w:rsidRDefault="003B55FD" w:rsidP="003B55FD">
      <w:pPr>
        <w:pStyle w:val="Standard"/>
      </w:pPr>
    </w:p>
    <w:p w14:paraId="23A2B81E" w14:textId="77777777" w:rsidR="003C0E19" w:rsidRDefault="003C0E19" w:rsidP="003B55FD">
      <w:pPr>
        <w:pStyle w:val="Standard"/>
        <w:jc w:val="center"/>
      </w:pPr>
    </w:p>
    <w:p w14:paraId="6F66ED85" w14:textId="219D12B8" w:rsidR="003B55FD" w:rsidRPr="003E4C99" w:rsidRDefault="003B55FD" w:rsidP="003B55F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995A56">
        <w:rPr>
          <w:rFonts w:ascii="Algerian" w:hAnsi="Algerian"/>
          <w:sz w:val="72"/>
          <w:szCs w:val="72"/>
        </w:rPr>
        <w:t>2</w:t>
      </w:r>
      <w:r w:rsidR="00973BCA">
        <w:rPr>
          <w:rFonts w:ascii="Algerian" w:hAnsi="Algerian"/>
          <w:sz w:val="72"/>
          <w:szCs w:val="72"/>
        </w:rPr>
        <w:t>3</w:t>
      </w:r>
      <w:r w:rsidRPr="003E4C99">
        <w:rPr>
          <w:rFonts w:ascii="Algerian" w:hAnsi="Algerian"/>
          <w:sz w:val="72"/>
          <w:szCs w:val="72"/>
        </w:rPr>
        <w:t>:</w:t>
      </w:r>
    </w:p>
    <w:p w14:paraId="6540B570" w14:textId="77777777" w:rsidR="003C0E19" w:rsidRDefault="003C0E19" w:rsidP="00210AB1">
      <w:pPr>
        <w:pStyle w:val="Standard"/>
        <w:jc w:val="center"/>
        <w:rPr>
          <w:rFonts w:ascii="Algerian" w:hAnsi="Algerian"/>
          <w:sz w:val="72"/>
          <w:szCs w:val="72"/>
        </w:rPr>
      </w:pPr>
    </w:p>
    <w:p w14:paraId="0919BE35" w14:textId="162B5EF5" w:rsidR="009609F8" w:rsidRDefault="00973BCA" w:rsidP="00210AB1">
      <w:pPr>
        <w:pStyle w:val="Standard"/>
        <w:jc w:val="center"/>
      </w:pPr>
      <w:r>
        <w:rPr>
          <w:rFonts w:ascii="Algerian" w:hAnsi="Algerian"/>
          <w:sz w:val="72"/>
          <w:szCs w:val="72"/>
        </w:rPr>
        <w:t>Volume with cross sections</w:t>
      </w:r>
    </w:p>
    <w:p w14:paraId="3DA86B69" w14:textId="77777777" w:rsidR="003C0E19" w:rsidRDefault="003C0E19" w:rsidP="003B55FD">
      <w:pPr>
        <w:pStyle w:val="Standard"/>
        <w:spacing w:line="360" w:lineRule="auto"/>
        <w:ind w:left="360"/>
        <w:rPr>
          <w:b/>
          <w:sz w:val="56"/>
          <w:szCs w:val="56"/>
        </w:rPr>
      </w:pPr>
    </w:p>
    <w:p w14:paraId="4943C9D4" w14:textId="77777777" w:rsidR="003C0E19" w:rsidRDefault="003C0E19" w:rsidP="003B55FD">
      <w:pPr>
        <w:pStyle w:val="Standard"/>
        <w:spacing w:line="360" w:lineRule="auto"/>
        <w:ind w:left="360"/>
        <w:rPr>
          <w:b/>
          <w:sz w:val="56"/>
          <w:szCs w:val="56"/>
        </w:rPr>
      </w:pPr>
    </w:p>
    <w:p w14:paraId="76874158" w14:textId="012D7DE7" w:rsidR="003B55FD" w:rsidRPr="003E4C99" w:rsidRDefault="003B55FD" w:rsidP="003B55F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can:</w:t>
      </w:r>
    </w:p>
    <w:p w14:paraId="5AE302EC" w14:textId="2FAA11CE" w:rsidR="00FA0745" w:rsidRDefault="003C0E19" w:rsidP="00D70BED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Calculate the </w:t>
      </w:r>
      <w:r w:rsidR="00DD1E7E">
        <w:rPr>
          <w:sz w:val="52"/>
          <w:szCs w:val="52"/>
        </w:rPr>
        <w:t>volumes of solids with known cross section</w:t>
      </w:r>
      <w:r>
        <w:rPr>
          <w:sz w:val="52"/>
          <w:szCs w:val="52"/>
        </w:rPr>
        <w:t>s using the definite integral</w:t>
      </w:r>
    </w:p>
    <w:p w14:paraId="7497F25E" w14:textId="77777777" w:rsidR="003C0E19" w:rsidRDefault="003C0E19" w:rsidP="00C41412">
      <w:pPr>
        <w:spacing w:after="160"/>
        <w:ind w:left="270" w:firstLine="720"/>
        <w:rPr>
          <w:bCs/>
        </w:rPr>
      </w:pPr>
    </w:p>
    <w:p w14:paraId="2800020D" w14:textId="21FCA6CE" w:rsidR="00C41412" w:rsidRDefault="00CE7D6E" w:rsidP="00C41412">
      <w:pPr>
        <w:spacing w:after="160"/>
        <w:ind w:left="270" w:firstLine="720"/>
        <w:rPr>
          <w:bCs/>
        </w:rPr>
      </w:pPr>
      <w:r>
        <w:rPr>
          <w:bCs/>
        </w:rPr>
        <w:t xml:space="preserve">Unit </w:t>
      </w:r>
      <w:r w:rsidR="007B4285">
        <w:rPr>
          <w:bCs/>
        </w:rPr>
        <w:t>8</w:t>
      </w:r>
      <w:r w:rsidR="009C0745">
        <w:rPr>
          <w:bCs/>
        </w:rPr>
        <w:t>:</w:t>
      </w:r>
      <w:r>
        <w:rPr>
          <w:bCs/>
        </w:rPr>
        <w:t xml:space="preserve">  </w:t>
      </w:r>
      <w:r w:rsidR="007B4285">
        <w:rPr>
          <w:bCs/>
        </w:rPr>
        <w:t>Applications of Integration</w:t>
      </w:r>
    </w:p>
    <w:p w14:paraId="794498BF" w14:textId="77777777" w:rsidR="007A6E1A" w:rsidRPr="00C41412" w:rsidRDefault="007A6E1A" w:rsidP="00C41412">
      <w:pPr>
        <w:spacing w:after="160"/>
        <w:ind w:left="270" w:firstLine="720"/>
        <w:rPr>
          <w:bCs/>
        </w:rPr>
      </w:pPr>
    </w:p>
    <w:p w14:paraId="0BCCC919" w14:textId="7C360C97" w:rsidR="003F0D96" w:rsidRDefault="00374282">
      <w:pPr>
        <w:spacing w:after="160"/>
        <w:rPr>
          <w:bCs/>
        </w:rPr>
      </w:pPr>
      <w:r>
        <w:rPr>
          <w:bCs/>
        </w:rPr>
        <w:t xml:space="preserve">HW </w:t>
      </w:r>
      <w:r>
        <w:rPr>
          <w:bCs/>
        </w:rPr>
        <w:tab/>
        <w:t xml:space="preserve">Target </w:t>
      </w:r>
      <w:proofErr w:type="gramStart"/>
      <w:r w:rsidR="00995A56">
        <w:rPr>
          <w:bCs/>
        </w:rPr>
        <w:t>2</w:t>
      </w:r>
      <w:r w:rsidR="00DD1E7E">
        <w:rPr>
          <w:bCs/>
        </w:rPr>
        <w:t>3</w:t>
      </w:r>
      <w:r w:rsidR="00D56662">
        <w:rPr>
          <w:bCs/>
        </w:rPr>
        <w:t xml:space="preserve">  </w:t>
      </w:r>
      <w:r>
        <w:rPr>
          <w:bCs/>
        </w:rPr>
        <w:t>Unit</w:t>
      </w:r>
      <w:proofErr w:type="gramEnd"/>
      <w:r>
        <w:rPr>
          <w:bCs/>
        </w:rPr>
        <w:t xml:space="preserve"> </w:t>
      </w:r>
      <w:r w:rsidR="007B4285">
        <w:rPr>
          <w:bCs/>
        </w:rPr>
        <w:t>8</w:t>
      </w:r>
      <w:r>
        <w:rPr>
          <w:bCs/>
        </w:rPr>
        <w:t xml:space="preserve"> </w:t>
      </w:r>
      <w:r w:rsidR="00266833">
        <w:rPr>
          <w:bCs/>
        </w:rPr>
        <w:t xml:space="preserve"> </w:t>
      </w:r>
      <w:r>
        <w:rPr>
          <w:bCs/>
        </w:rPr>
        <w:t xml:space="preserve">Progress Check </w:t>
      </w:r>
      <w:r w:rsidR="00DD1E7E">
        <w:rPr>
          <w:bCs/>
        </w:rPr>
        <w:t>FRQ</w:t>
      </w:r>
    </w:p>
    <w:p w14:paraId="21877A9F" w14:textId="77CCCCDE" w:rsidR="00CB507B" w:rsidRDefault="00DD5F81" w:rsidP="00CB507B">
      <w:pPr>
        <w:pStyle w:val="Standard"/>
      </w:pPr>
      <w:r>
        <w:rPr>
          <w:bCs/>
        </w:rPr>
        <w:br w:type="page"/>
      </w:r>
    </w:p>
    <w:p w14:paraId="6B4B2D0F" w14:textId="77777777" w:rsidR="007A11B6" w:rsidRDefault="007A11B6" w:rsidP="00273E50">
      <w:pPr>
        <w:pStyle w:val="Standard"/>
      </w:pPr>
      <w:r w:rsidRPr="007A11B6">
        <w:lastRenderedPageBreak/>
        <w:t xml:space="preserve">Warm Up: Find the area of the following figures: </w:t>
      </w:r>
    </w:p>
    <w:p w14:paraId="7F8EE6EF" w14:textId="77777777" w:rsidR="007A11B6" w:rsidRDefault="007A11B6" w:rsidP="00273E50">
      <w:pPr>
        <w:pStyle w:val="Standard"/>
      </w:pPr>
      <w:r w:rsidRPr="007A11B6">
        <w:t xml:space="preserve">1. A square with sides of length x </w:t>
      </w:r>
    </w:p>
    <w:p w14:paraId="79609D6D" w14:textId="400E856F" w:rsidR="007A11B6" w:rsidRDefault="007A11B6" w:rsidP="00273E50">
      <w:pPr>
        <w:pStyle w:val="Standard"/>
      </w:pPr>
      <w:r w:rsidRPr="007A11B6">
        <w:t xml:space="preserve">2. A square with diagonals of length x </w:t>
      </w:r>
    </w:p>
    <w:p w14:paraId="215CAE38" w14:textId="77777777" w:rsidR="007A11B6" w:rsidRDefault="007A11B6" w:rsidP="00273E50">
      <w:pPr>
        <w:pStyle w:val="Standard"/>
      </w:pPr>
    </w:p>
    <w:p w14:paraId="114466AC" w14:textId="112DB3F0" w:rsidR="007A11B6" w:rsidRDefault="007A11B6" w:rsidP="00273E50">
      <w:pPr>
        <w:pStyle w:val="Standard"/>
      </w:pPr>
      <w:r w:rsidRPr="007A11B6">
        <w:t xml:space="preserve">3. A semicircle of radius x </w:t>
      </w:r>
    </w:p>
    <w:p w14:paraId="55C4DE4E" w14:textId="77777777" w:rsidR="007A11B6" w:rsidRDefault="007A11B6" w:rsidP="00273E50">
      <w:pPr>
        <w:pStyle w:val="Standard"/>
      </w:pPr>
      <w:r w:rsidRPr="007A11B6">
        <w:t xml:space="preserve">4. A semicircle of diameter x </w:t>
      </w:r>
    </w:p>
    <w:p w14:paraId="05F58662" w14:textId="77777777" w:rsidR="007A11B6" w:rsidRDefault="007A11B6" w:rsidP="00273E50">
      <w:pPr>
        <w:pStyle w:val="Standard"/>
      </w:pPr>
    </w:p>
    <w:p w14:paraId="6C02BCB6" w14:textId="7B945E60" w:rsidR="007A11B6" w:rsidRDefault="007A11B6" w:rsidP="00273E50">
      <w:pPr>
        <w:pStyle w:val="Standard"/>
      </w:pPr>
      <w:r w:rsidRPr="007A11B6">
        <w:t xml:space="preserve">5. An equilateral triangle with sides of length x </w:t>
      </w:r>
    </w:p>
    <w:p w14:paraId="71D8ED62" w14:textId="77777777" w:rsidR="007A11B6" w:rsidRDefault="007A11B6" w:rsidP="00273E50">
      <w:pPr>
        <w:pStyle w:val="Standard"/>
      </w:pPr>
    </w:p>
    <w:p w14:paraId="2E6565F6" w14:textId="37311AAB" w:rsidR="007A11B6" w:rsidRDefault="007A11B6" w:rsidP="00273E50">
      <w:pPr>
        <w:pStyle w:val="Standard"/>
      </w:pPr>
      <w:r w:rsidRPr="007A11B6">
        <w:t>6. An isosceles right triangle with legs of length x</w:t>
      </w:r>
    </w:p>
    <w:p w14:paraId="00DD720B" w14:textId="14CB10FC" w:rsidR="007A11B6" w:rsidRDefault="007A11B6" w:rsidP="00273E50">
      <w:pPr>
        <w:pStyle w:val="Standard"/>
      </w:pPr>
    </w:p>
    <w:p w14:paraId="4D5742AD" w14:textId="5577E932" w:rsidR="005F012A" w:rsidRDefault="005F012A" w:rsidP="00273E50">
      <w:pPr>
        <w:pStyle w:val="Standard"/>
      </w:pPr>
    </w:p>
    <w:p w14:paraId="7439F4FC" w14:textId="77777777" w:rsidR="005F012A" w:rsidRDefault="005F012A" w:rsidP="00273E50">
      <w:pPr>
        <w:pStyle w:val="Standard"/>
      </w:pPr>
    </w:p>
    <w:p w14:paraId="4CECC89D" w14:textId="46F32623" w:rsidR="007A11B6" w:rsidRDefault="007A11B6" w:rsidP="00273E50">
      <w:pPr>
        <w:pStyle w:val="Standard"/>
      </w:pPr>
    </w:p>
    <w:p w14:paraId="4D05C96A" w14:textId="29C3EE90" w:rsidR="00273E50" w:rsidRDefault="005F012A" w:rsidP="00273E50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CEE929" wp14:editId="5CA3D910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320040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71" y="21412"/>
                <wp:lineTo x="21471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3E50" w:rsidRPr="00273E50">
        <w:t>The volume of a solid of known integrable cross section area A(x) from x = a to x = b is the integral of A from a to b</w:t>
      </w:r>
    </w:p>
    <w:p w14:paraId="703C8FAA" w14:textId="77777777" w:rsidR="00273E50" w:rsidRDefault="00273E50" w:rsidP="00273E50">
      <w:pPr>
        <w:pStyle w:val="Standard"/>
      </w:pPr>
    </w:p>
    <w:p w14:paraId="74B8FDB0" w14:textId="5E6050C9" w:rsidR="00273E50" w:rsidRDefault="00273E50" w:rsidP="00273E50">
      <w:pPr>
        <w:pStyle w:val="Standard"/>
      </w:pPr>
      <m:oMathPara>
        <m:oMath>
          <m:r>
            <w:rPr>
              <w:rFonts w:ascii="Cambria Math" w:hAnsi="Cambria Math"/>
            </w:rPr>
            <m:t>V=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14:paraId="459CFDBE" w14:textId="3D6DF908" w:rsidR="00273E50" w:rsidRPr="00273E50" w:rsidRDefault="00273E50" w:rsidP="00273E50">
      <w:pPr>
        <w:pStyle w:val="Standard"/>
      </w:pPr>
    </w:p>
    <w:p w14:paraId="77E93834" w14:textId="04C1208C" w:rsidR="00273E50" w:rsidRPr="005F012A" w:rsidRDefault="00273E50" w:rsidP="005F012A">
      <w:r w:rsidRPr="00273E50">
        <w:t xml:space="preserve">The cross section can be any shape with </w:t>
      </w:r>
      <w:proofErr w:type="spellStart"/>
      <w:r w:rsidRPr="005F012A">
        <w:t>know</w:t>
      </w:r>
      <w:proofErr w:type="spellEnd"/>
      <w:r w:rsidRPr="005F012A">
        <w:t xml:space="preserve"> area's formula: square, rectangle, semi-circle, </w:t>
      </w:r>
      <w:proofErr w:type="gramStart"/>
      <w:r w:rsidRPr="005F012A">
        <w:t>triangle,,</w:t>
      </w:r>
      <w:proofErr w:type="gramEnd"/>
      <w:r w:rsidRPr="005F012A">
        <w:t xml:space="preserve"> ...</w:t>
      </w:r>
    </w:p>
    <w:p w14:paraId="000A3B4F" w14:textId="2391EBC4" w:rsidR="00273E50" w:rsidRPr="005F012A" w:rsidRDefault="00273E50" w:rsidP="005F012A"/>
    <w:p w14:paraId="300E7C2C" w14:textId="778D205C" w:rsidR="00273E50" w:rsidRPr="005F012A" w:rsidRDefault="00273E50" w:rsidP="005F012A"/>
    <w:p w14:paraId="7C1F73F6" w14:textId="119BD179" w:rsidR="007A11B6" w:rsidRPr="005F012A" w:rsidRDefault="007A11B6" w:rsidP="005F012A"/>
    <w:p w14:paraId="1CDE8BCE" w14:textId="66303088" w:rsidR="00273E50" w:rsidRPr="005F012A" w:rsidRDefault="00273E50" w:rsidP="005F012A">
      <w:r w:rsidRPr="005F012A">
        <w:t xml:space="preserve">Find the volume of the solid whose base is the region </w:t>
      </w:r>
      <w:r w:rsidR="00F40BAF" w:rsidRPr="005F012A">
        <w:t xml:space="preserve">bounded by </w:t>
      </w:r>
      <m:oMath>
        <m:r>
          <w:rPr>
            <w:rFonts w:ascii="Cambria Math" w:hAnsi="Cambria Math"/>
          </w:rPr>
          <m:t>y=±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∓1</m:t>
        </m:r>
      </m:oMath>
      <w:r w:rsidRPr="005F012A">
        <w:t xml:space="preserve"> </w:t>
      </w:r>
    </w:p>
    <w:p w14:paraId="2819F3D4" w14:textId="30056A22" w:rsidR="00C869D1" w:rsidRPr="005F012A" w:rsidRDefault="00273E50" w:rsidP="005F012A">
      <w:r w:rsidRPr="005F012A">
        <w:t>If cross sections taken perpendicular to the </w:t>
      </w:r>
      <w:r w:rsidR="00F40BAF" w:rsidRPr="005F012A">
        <w:t>y</w:t>
      </w:r>
      <w:r w:rsidRPr="005F012A">
        <w:t xml:space="preserve">‐axis are squares (picture) </w:t>
      </w:r>
    </w:p>
    <w:p w14:paraId="195ACEF4" w14:textId="278AC0F7" w:rsidR="005F012A" w:rsidRPr="005F012A" w:rsidRDefault="005F012A" w:rsidP="005F012A">
      <w:r>
        <w:t xml:space="preserve">  What is the side length of the squares? </w:t>
      </w:r>
      <w:r>
        <w:tab/>
      </w:r>
      <w:r>
        <w:tab/>
        <w:t xml:space="preserve">What is the area of the squares? </w:t>
      </w:r>
    </w:p>
    <w:p w14:paraId="14608295" w14:textId="62EB6F49" w:rsidR="00F40BAF" w:rsidRDefault="005F012A" w:rsidP="005F012A">
      <w:r>
        <w:t xml:space="preserve">  The square-slice is from where to where? </w:t>
      </w:r>
    </w:p>
    <w:p w14:paraId="7D1939C1" w14:textId="4BC99314" w:rsidR="005F012A" w:rsidRDefault="005F012A" w:rsidP="005F012A"/>
    <w:p w14:paraId="0F1C4ABF" w14:textId="55377993" w:rsidR="005F012A" w:rsidRPr="005F012A" w:rsidRDefault="005F012A" w:rsidP="005F012A">
      <w:r>
        <w:t xml:space="preserve">  The volume is </w:t>
      </w:r>
    </w:p>
    <w:p w14:paraId="2E3485D3" w14:textId="2FFEAE25" w:rsidR="00F40BAF" w:rsidRPr="005F012A" w:rsidRDefault="00F40BAF" w:rsidP="005F012A"/>
    <w:p w14:paraId="303FCCB6" w14:textId="4C3FE60D" w:rsidR="00F40BAF" w:rsidRDefault="00F40BAF" w:rsidP="005F012A">
      <w:r w:rsidRPr="005F012A">
        <w:t>If cross sections taken perpendicular to the x‐axis are squares. Sketch</w:t>
      </w:r>
    </w:p>
    <w:p w14:paraId="4A695EE8" w14:textId="476AD07C" w:rsidR="005F012A" w:rsidRDefault="005F012A" w:rsidP="005F012A"/>
    <w:p w14:paraId="67CCF598" w14:textId="3CF6AC2C" w:rsidR="005F012A" w:rsidRDefault="005F012A" w:rsidP="005F012A"/>
    <w:p w14:paraId="5E37F9A9" w14:textId="2471B4E5" w:rsidR="005F012A" w:rsidRDefault="005F012A" w:rsidP="005F012A"/>
    <w:p w14:paraId="39356944" w14:textId="79F24A41" w:rsidR="005F012A" w:rsidRDefault="005F012A" w:rsidP="005F012A"/>
    <w:p w14:paraId="24923255" w14:textId="3E3BB34B" w:rsidR="005F012A" w:rsidRDefault="005F012A" w:rsidP="005F012A">
      <w:r w:rsidRPr="005F012A">
        <w:t>If cross sections taken perpendicular to the </w:t>
      </w:r>
      <w:r>
        <w:t>y</w:t>
      </w:r>
      <w:r w:rsidRPr="005F012A">
        <w:t xml:space="preserve">‐axis are </w:t>
      </w:r>
      <w:r>
        <w:t>circle</w:t>
      </w:r>
      <w:r w:rsidRPr="005F012A">
        <w:t>. Sketch</w:t>
      </w:r>
    </w:p>
    <w:p w14:paraId="76EAEA5A" w14:textId="2D2D7083" w:rsidR="005F012A" w:rsidRDefault="005F012A" w:rsidP="005F012A"/>
    <w:p w14:paraId="43422822" w14:textId="5C0A7252" w:rsidR="005F012A" w:rsidRDefault="005F012A" w:rsidP="005F012A"/>
    <w:p w14:paraId="17D0A90E" w14:textId="3AF23BD4" w:rsidR="005F012A" w:rsidRDefault="005F012A" w:rsidP="005F012A"/>
    <w:p w14:paraId="79EE0143" w14:textId="3AB371F5" w:rsidR="005F012A" w:rsidRDefault="005F012A" w:rsidP="005F012A"/>
    <w:p w14:paraId="1A4254E0" w14:textId="46801402" w:rsidR="005F012A" w:rsidRDefault="005F012A" w:rsidP="005F012A">
      <w:r w:rsidRPr="005F012A">
        <w:lastRenderedPageBreak/>
        <w:t xml:space="preserve">If cross sections taken perpendicular to the x‐axis are </w:t>
      </w:r>
      <w:proofErr w:type="spellStart"/>
      <w:r>
        <w:t>semicirle</w:t>
      </w:r>
      <w:proofErr w:type="spellEnd"/>
      <w:r w:rsidRPr="005F012A">
        <w:t>. Sketch</w:t>
      </w:r>
    </w:p>
    <w:p w14:paraId="11279F58" w14:textId="3818B68E" w:rsidR="005F012A" w:rsidRDefault="005F012A" w:rsidP="005F012A"/>
    <w:p w14:paraId="27203948" w14:textId="58541939" w:rsidR="005F012A" w:rsidRDefault="005F012A" w:rsidP="005F012A"/>
    <w:p w14:paraId="2D588D68" w14:textId="77777777" w:rsidR="005F012A" w:rsidRDefault="005F012A" w:rsidP="005F012A"/>
    <w:p w14:paraId="014F3FED" w14:textId="5B3D8108" w:rsidR="005F012A" w:rsidRDefault="005F012A" w:rsidP="005F012A">
      <w:r w:rsidRPr="005F012A">
        <w:t>If cross sections taken perpendicular to the </w:t>
      </w:r>
      <w:r>
        <w:t>y</w:t>
      </w:r>
      <w:r w:rsidRPr="005F012A">
        <w:t xml:space="preserve">‐axis are </w:t>
      </w:r>
      <w:r>
        <w:t>equilateral triangle</w:t>
      </w:r>
      <w:r w:rsidRPr="005F012A">
        <w:t>. Sketch</w:t>
      </w:r>
    </w:p>
    <w:p w14:paraId="5F178690" w14:textId="77777777" w:rsidR="005F012A" w:rsidRDefault="005F012A" w:rsidP="005F012A"/>
    <w:p w14:paraId="0FD24944" w14:textId="77777777" w:rsidR="005F012A" w:rsidRPr="005F012A" w:rsidRDefault="005F012A" w:rsidP="005F012A"/>
    <w:p w14:paraId="618BF67B" w14:textId="711D2107" w:rsidR="005F012A" w:rsidRDefault="005F012A" w:rsidP="005F012A">
      <w:r w:rsidRPr="005F012A">
        <w:t>If cross sections taken perpendicular to the </w:t>
      </w:r>
      <w:r>
        <w:t>y</w:t>
      </w:r>
      <w:r w:rsidRPr="005F012A">
        <w:t xml:space="preserve">‐axis are </w:t>
      </w:r>
      <w:r>
        <w:t xml:space="preserve">right isosceles </w:t>
      </w:r>
      <w:proofErr w:type="gramStart"/>
      <w:r>
        <w:t xml:space="preserve">triangle </w:t>
      </w:r>
      <w:r w:rsidRPr="005F012A">
        <w:t>.</w:t>
      </w:r>
      <w:proofErr w:type="gramEnd"/>
      <w:r w:rsidRPr="005F012A">
        <w:t xml:space="preserve"> Sketch</w:t>
      </w:r>
    </w:p>
    <w:p w14:paraId="65468A03" w14:textId="77777777" w:rsidR="00F40BAF" w:rsidRDefault="00F40BAF" w:rsidP="00F40BAF"/>
    <w:p w14:paraId="586B87A6" w14:textId="0588EF00" w:rsidR="00F40BAF" w:rsidRDefault="00F40BAF" w:rsidP="00273E50"/>
    <w:p w14:paraId="71458460" w14:textId="12F44B9E" w:rsidR="005F012A" w:rsidRDefault="005F012A" w:rsidP="00273E50"/>
    <w:p w14:paraId="41059FE0" w14:textId="5DCEF147" w:rsidR="005F012A" w:rsidRDefault="005F012A" w:rsidP="00273E50">
      <w:r>
        <w:t>Find the volume of the solid whose base is bounded by y = x + 1 and y = x</w:t>
      </w:r>
      <w:r w:rsidRPr="005F012A">
        <w:rPr>
          <w:vertAlign w:val="superscript"/>
        </w:rPr>
        <w:t>2</w:t>
      </w:r>
      <w:r>
        <w:t xml:space="preserve"> -1, the cross sections perpendicular to the x-axis are rectangles of height 5</w:t>
      </w:r>
      <w:r w:rsidR="00E94474">
        <w:t>.  Sketch</w:t>
      </w:r>
    </w:p>
    <w:p w14:paraId="35227DBE" w14:textId="61C2BDC0" w:rsidR="00F40BAF" w:rsidRDefault="00F40BAF" w:rsidP="00273E50"/>
    <w:p w14:paraId="06F6619E" w14:textId="350BAF55" w:rsidR="00F40BAF" w:rsidRDefault="00F40BAF" w:rsidP="00273E50"/>
    <w:p w14:paraId="1C522DEB" w14:textId="77777777" w:rsidR="00F40BAF" w:rsidRDefault="00F40BAF" w:rsidP="00273E50"/>
    <w:p w14:paraId="09082982" w14:textId="192D205E" w:rsidR="00F40BAF" w:rsidRDefault="00F40BAF" w:rsidP="00273E50"/>
    <w:p w14:paraId="733F7C34" w14:textId="670B1D83" w:rsidR="00F40BAF" w:rsidRDefault="00F40BAF" w:rsidP="00273E50"/>
    <w:p w14:paraId="563BDFB7" w14:textId="77777777" w:rsidR="00E94474" w:rsidRPr="00E94474" w:rsidRDefault="00E94474" w:rsidP="00E94474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E94474">
        <w:rPr>
          <w:rFonts w:eastAsia="Times New Roman" w:cs="Times New Roman"/>
          <w:szCs w:val="24"/>
        </w:rPr>
        <w:t>The base is the region between the curves y = x</w:t>
      </w:r>
      <w:r w:rsidRPr="00E94474">
        <w:rPr>
          <w:rFonts w:eastAsia="Times New Roman" w:cs="Times New Roman"/>
          <w:szCs w:val="24"/>
          <w:vertAlign w:val="superscript"/>
        </w:rPr>
        <w:t>2</w:t>
      </w:r>
      <w:r w:rsidRPr="00E94474">
        <w:rPr>
          <w:rFonts w:eastAsia="Times New Roman" w:cs="Times New Roman"/>
          <w:szCs w:val="24"/>
        </w:rPr>
        <w:t xml:space="preserve"> and y = √x. The slices are squares which are perpendicular to the x-axis. Find the volume of the solid.</w:t>
      </w:r>
    </w:p>
    <w:p w14:paraId="52024FB0" w14:textId="77777777" w:rsidR="00E94474" w:rsidRPr="00E94474" w:rsidRDefault="00E94474" w:rsidP="00E9447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3DB7F578" w14:textId="77777777" w:rsidR="00E94474" w:rsidRPr="00E94474" w:rsidRDefault="00E94474" w:rsidP="00E9447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5550D0F6" w14:textId="55E8C111" w:rsidR="00E94474" w:rsidRPr="00E94474" w:rsidRDefault="00E94474" w:rsidP="00E94474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E94474">
        <w:rPr>
          <w:rFonts w:eastAsia="Times New Roman" w:cs="Times New Roman"/>
          <w:szCs w:val="24"/>
        </w:rPr>
        <w:t>The solid is the region between y = x</w:t>
      </w:r>
      <w:r w:rsidRPr="00E94474">
        <w:rPr>
          <w:rFonts w:eastAsia="Times New Roman" w:cs="Times New Roman"/>
          <w:szCs w:val="24"/>
          <w:vertAlign w:val="superscript"/>
        </w:rPr>
        <w:t>2</w:t>
      </w:r>
      <w:r w:rsidRPr="00E94474">
        <w:rPr>
          <w:rFonts w:eastAsia="Times New Roman" w:cs="Times New Roman"/>
          <w:szCs w:val="24"/>
        </w:rPr>
        <w:t xml:space="preserve"> and y = −x</w:t>
      </w:r>
      <w:r w:rsidRPr="00E94474">
        <w:rPr>
          <w:rFonts w:eastAsia="Times New Roman" w:cs="Times New Roman"/>
          <w:szCs w:val="24"/>
          <w:vertAlign w:val="superscript"/>
        </w:rPr>
        <w:t>2</w:t>
      </w:r>
      <w:r w:rsidRPr="00E94474">
        <w:rPr>
          <w:rFonts w:eastAsia="Times New Roman" w:cs="Times New Roman"/>
          <w:szCs w:val="24"/>
        </w:rPr>
        <w:t xml:space="preserve"> from x = 0 to x = 2 whose cross sections, perpendicular to the x-axis, are circles. Find the volume. This volume can also be found by rotation the area under the curve y = x</w:t>
      </w:r>
      <w:r w:rsidRPr="00E94474">
        <w:rPr>
          <w:rFonts w:eastAsia="Times New Roman" w:cs="Times New Roman"/>
          <w:szCs w:val="24"/>
          <w:vertAlign w:val="superscript"/>
        </w:rPr>
        <w:t>2</w:t>
      </w:r>
      <w:r w:rsidRPr="00E94474">
        <w:rPr>
          <w:rFonts w:eastAsia="Times New Roman" w:cs="Times New Roman"/>
          <w:szCs w:val="24"/>
        </w:rPr>
        <w:t xml:space="preserve"> from x = 0 to x = 2 around the x-axis.</w:t>
      </w:r>
    </w:p>
    <w:p w14:paraId="186D5B71" w14:textId="77777777" w:rsidR="00E94474" w:rsidRPr="00E94474" w:rsidRDefault="00E94474" w:rsidP="00E9447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3659AB02" w14:textId="77777777" w:rsidR="00E94474" w:rsidRPr="00E94474" w:rsidRDefault="00E94474" w:rsidP="00E9447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290244F8" w14:textId="77777777" w:rsidR="00E94474" w:rsidRPr="00E94474" w:rsidRDefault="00E94474" w:rsidP="00E9447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571C9E62" w14:textId="21F8FE70" w:rsidR="00E94474" w:rsidRPr="00E94474" w:rsidRDefault="00E94474" w:rsidP="00E94474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E94474">
        <w:rPr>
          <w:rFonts w:eastAsia="Times New Roman" w:cs="Times New Roman"/>
          <w:szCs w:val="24"/>
        </w:rPr>
        <w:t>The base of the region is the area between y = √x, y = −x</w:t>
      </w:r>
      <w:r w:rsidRPr="00E94474">
        <w:rPr>
          <w:rFonts w:eastAsia="Times New Roman" w:cs="Times New Roman"/>
          <w:szCs w:val="24"/>
          <w:vertAlign w:val="superscript"/>
        </w:rPr>
        <w:t>3</w:t>
      </w:r>
      <w:r w:rsidRPr="00E94474">
        <w:rPr>
          <w:rFonts w:eastAsia="Times New Roman" w:cs="Times New Roman"/>
          <w:szCs w:val="24"/>
        </w:rPr>
        <w:t xml:space="preserve"> and x = 1, with isosceles right triangles perpendicular to the x-axis. Find the volume.</w:t>
      </w:r>
    </w:p>
    <w:p w14:paraId="7FF4E998" w14:textId="77777777" w:rsidR="00E94474" w:rsidRPr="00E94474" w:rsidRDefault="00E94474" w:rsidP="00E9447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307819EF" w14:textId="6845D80B" w:rsidR="00E94474" w:rsidRDefault="00E94474" w:rsidP="00273E50"/>
    <w:p w14:paraId="5A7E082B" w14:textId="300C4239" w:rsidR="00E94474" w:rsidRDefault="00E94474" w:rsidP="00273E50"/>
    <w:p w14:paraId="61554E0F" w14:textId="20A08EFC" w:rsidR="00E94474" w:rsidRDefault="00E94474" w:rsidP="00273E50"/>
    <w:p w14:paraId="4A9A24D9" w14:textId="168487BB" w:rsidR="00E94474" w:rsidRDefault="00E94474" w:rsidP="00273E50"/>
    <w:p w14:paraId="7557BDD0" w14:textId="4219CD32" w:rsidR="00E94474" w:rsidRDefault="00E94474" w:rsidP="00273E50"/>
    <w:p w14:paraId="72E1E215" w14:textId="21135B1F" w:rsidR="00E94474" w:rsidRDefault="00E94474" w:rsidP="00273E50">
      <w:r>
        <w:lastRenderedPageBreak/>
        <w:t>Sketch and f</w:t>
      </w:r>
      <w:r>
        <w:t>ind the volume of the solid whose base is bounded by the circle x</w:t>
      </w:r>
      <w:r w:rsidRPr="00E94474">
        <w:rPr>
          <w:vertAlign w:val="superscript"/>
        </w:rPr>
        <w:t>2</w:t>
      </w:r>
      <w:r>
        <w:t xml:space="preserve"> + y</w:t>
      </w:r>
      <w:r w:rsidRPr="00E94474">
        <w:rPr>
          <w:vertAlign w:val="superscript"/>
        </w:rPr>
        <w:t>2</w:t>
      </w:r>
      <w:r>
        <w:t xml:space="preserve"> = 4, the cross sections perpendicular to the x-axis are</w:t>
      </w:r>
    </w:p>
    <w:p w14:paraId="34DC888D" w14:textId="4844B1B0" w:rsidR="00E94474" w:rsidRDefault="00E94474" w:rsidP="00E94474">
      <w:pPr>
        <w:pStyle w:val="ListParagraph"/>
        <w:numPr>
          <w:ilvl w:val="0"/>
          <w:numId w:val="33"/>
        </w:numPr>
      </w:pPr>
      <w:r>
        <w:t xml:space="preserve"> Square</w:t>
      </w:r>
      <w:r>
        <w:tab/>
      </w:r>
      <w:r>
        <w:tab/>
      </w:r>
      <w:r>
        <w:tab/>
        <w:t>b.  Equilateral triangle</w:t>
      </w:r>
      <w:r>
        <w:tab/>
      </w:r>
      <w:r>
        <w:tab/>
      </w:r>
      <w:r>
        <w:tab/>
        <w:t>c.  Circle</w:t>
      </w:r>
    </w:p>
    <w:p w14:paraId="0E6199A9" w14:textId="12ADE87A" w:rsidR="00E94474" w:rsidRDefault="00E94474" w:rsidP="00E94474"/>
    <w:p w14:paraId="34BC473E" w14:textId="3605F4D5" w:rsidR="00E94474" w:rsidRDefault="00E94474" w:rsidP="00E94474"/>
    <w:p w14:paraId="1D8E6B05" w14:textId="7BAC57E9" w:rsidR="00E94474" w:rsidRDefault="00E94474" w:rsidP="00E94474"/>
    <w:p w14:paraId="1DB56F39" w14:textId="54788EA2" w:rsidR="00E94474" w:rsidRDefault="00E94474" w:rsidP="00E94474"/>
    <w:p w14:paraId="3004CE25" w14:textId="5D302486" w:rsidR="00E94474" w:rsidRDefault="00E94474" w:rsidP="00E94474"/>
    <w:p w14:paraId="1AF5FEB3" w14:textId="6A38E095" w:rsidR="00E94474" w:rsidRDefault="00E94474" w:rsidP="00E94474"/>
    <w:p w14:paraId="230C9FE1" w14:textId="365E35DC" w:rsidR="00E94474" w:rsidRDefault="00E94474" w:rsidP="00E94474"/>
    <w:p w14:paraId="5744F876" w14:textId="0BFCA1E9" w:rsidR="00E94474" w:rsidRDefault="00E94474" w:rsidP="00E94474"/>
    <w:p w14:paraId="75DC0F5B" w14:textId="1645FA3E" w:rsidR="00E94474" w:rsidRDefault="00E94474" w:rsidP="00E94474"/>
    <w:p w14:paraId="159DCA75" w14:textId="616CAB3E" w:rsidR="00E94474" w:rsidRDefault="00E94474" w:rsidP="00E94474"/>
    <w:p w14:paraId="20F240F8" w14:textId="08B31C99" w:rsidR="00E94474" w:rsidRDefault="00E94474" w:rsidP="00E94474"/>
    <w:p w14:paraId="5A5CDD64" w14:textId="37A62DEE" w:rsidR="00E94474" w:rsidRDefault="00E94474" w:rsidP="00E94474"/>
    <w:p w14:paraId="7D3CCCD0" w14:textId="208A4119" w:rsidR="00E94474" w:rsidRDefault="00E94474" w:rsidP="00E94474"/>
    <w:p w14:paraId="72F02788" w14:textId="0229893E" w:rsidR="00E94474" w:rsidRDefault="00E94474" w:rsidP="00E94474"/>
    <w:p w14:paraId="0E82B451" w14:textId="474C4206" w:rsidR="00E94474" w:rsidRDefault="00E94474" w:rsidP="00E94474"/>
    <w:p w14:paraId="538DAC4E" w14:textId="7D181B27" w:rsidR="00E94474" w:rsidRDefault="00E94474" w:rsidP="00E94474"/>
    <w:p w14:paraId="20D699CF" w14:textId="63D770BD" w:rsidR="00E94474" w:rsidRDefault="00E94474" w:rsidP="00E94474"/>
    <w:p w14:paraId="5B0CFAFE" w14:textId="7CF70B26" w:rsidR="00E94474" w:rsidRDefault="00E94474" w:rsidP="00E94474">
      <w:r>
        <w:t>Find the volume of a sphere whose radius is R</w:t>
      </w:r>
    </w:p>
    <w:p w14:paraId="2C73A5C5" w14:textId="6BAB3EDF" w:rsidR="00E94474" w:rsidRDefault="00E94474" w:rsidP="00E94474"/>
    <w:p w14:paraId="2397D5B8" w14:textId="12EEAC1E" w:rsidR="00E94474" w:rsidRDefault="00E94474" w:rsidP="00E94474"/>
    <w:p w14:paraId="694DBE2F" w14:textId="6685EF42" w:rsidR="00E94474" w:rsidRDefault="00E94474" w:rsidP="00E94474"/>
    <w:p w14:paraId="3B389D2E" w14:textId="05F2BE43" w:rsidR="00E94474" w:rsidRDefault="00E94474" w:rsidP="00E94474"/>
    <w:p w14:paraId="4C79CDEE" w14:textId="77DE0923" w:rsidR="00E94474" w:rsidRDefault="00E94474" w:rsidP="00E94474"/>
    <w:p w14:paraId="42574C82" w14:textId="2A1EED2C" w:rsidR="00E94474" w:rsidRDefault="00E94474" w:rsidP="00E94474"/>
    <w:p w14:paraId="7F7D7192" w14:textId="7BEFE7F8" w:rsidR="00E94474" w:rsidRDefault="00E94474" w:rsidP="00E94474">
      <w:r>
        <w:t>Find the volume of cylinder whose radius is R and length is h</w:t>
      </w:r>
    </w:p>
    <w:p w14:paraId="3DA3105A" w14:textId="33B71EE5" w:rsidR="00E94474" w:rsidRDefault="00E94474" w:rsidP="00E94474"/>
    <w:p w14:paraId="1328F4A3" w14:textId="6C491CFD" w:rsidR="00E94474" w:rsidRDefault="00E94474" w:rsidP="00E94474"/>
    <w:p w14:paraId="4BEA1789" w14:textId="6E95C5E6" w:rsidR="00E94474" w:rsidRDefault="00E94474" w:rsidP="00E94474"/>
    <w:p w14:paraId="02D5EE50" w14:textId="77777777" w:rsidR="00E94474" w:rsidRDefault="00E94474" w:rsidP="00E94474"/>
    <w:p w14:paraId="4D5F0F98" w14:textId="52E613E8" w:rsidR="00E94474" w:rsidRDefault="00E94474" w:rsidP="00E94474"/>
    <w:p w14:paraId="5F969561" w14:textId="2EED8BDF" w:rsidR="00E94474" w:rsidRDefault="00E94474" w:rsidP="00E94474"/>
    <w:p w14:paraId="6A1BB77C" w14:textId="0A1C1A8E" w:rsidR="00E94474" w:rsidRDefault="00E94474" w:rsidP="00E94474">
      <w:r>
        <w:t>Find the volume of square base pyramid whose height is h and base x</w:t>
      </w:r>
      <w:r w:rsidRPr="00E94474">
        <w:rPr>
          <w:vertAlign w:val="superscript"/>
        </w:rPr>
        <w:t>2</w:t>
      </w:r>
    </w:p>
    <w:p w14:paraId="7333718E" w14:textId="179848BA" w:rsidR="00E94474" w:rsidRDefault="00E94474" w:rsidP="00E94474"/>
    <w:p w14:paraId="482AD007" w14:textId="2D7B68D2" w:rsidR="00E94474" w:rsidRDefault="00E94474" w:rsidP="00E94474"/>
    <w:p w14:paraId="727116AE" w14:textId="777FFB9B" w:rsidR="00E94474" w:rsidRDefault="00E94474" w:rsidP="00E94474"/>
    <w:p w14:paraId="03E466D1" w14:textId="77777777" w:rsidR="00E94474" w:rsidRDefault="00E94474" w:rsidP="00E94474"/>
    <w:p w14:paraId="737D0513" w14:textId="77777777" w:rsidR="00E94474" w:rsidRDefault="00E94474" w:rsidP="00E94474"/>
    <w:p w14:paraId="1B8F22A0" w14:textId="642419F3" w:rsidR="00E94474" w:rsidRDefault="00E94474" w:rsidP="00E94474"/>
    <w:p w14:paraId="58046388" w14:textId="3B6B4A99" w:rsidR="00E94474" w:rsidRDefault="00E94474" w:rsidP="00E94474"/>
    <w:p w14:paraId="1E19A288" w14:textId="587CF1CE" w:rsidR="00E94474" w:rsidRDefault="00E94474" w:rsidP="00E94474"/>
    <w:p w14:paraId="77C289AB" w14:textId="77777777" w:rsidR="00CA42B6" w:rsidRPr="00CA42B6" w:rsidRDefault="00E94474" w:rsidP="00E94474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E94474">
        <w:rPr>
          <w:rFonts w:eastAsia="Times New Roman" w:cs="Times New Roman"/>
          <w:szCs w:val="24"/>
        </w:rPr>
        <w:lastRenderedPageBreak/>
        <w:t xml:space="preserve">I am thinking of a shape (hotdog bun? French bread?) form </w:t>
      </w:r>
      <w:proofErr w:type="gramStart"/>
      <w:r w:rsidRPr="00E94474">
        <w:rPr>
          <w:rFonts w:eastAsia="Times New Roman" w:cs="Times New Roman"/>
          <w:szCs w:val="24"/>
        </w:rPr>
        <w:t>by  the</w:t>
      </w:r>
      <w:proofErr w:type="gramEnd"/>
      <w:r w:rsidRPr="00E94474">
        <w:rPr>
          <w:rFonts w:eastAsia="Times New Roman" w:cs="Times New Roman"/>
          <w:szCs w:val="24"/>
        </w:rPr>
        <w:t xml:space="preserve"> line</w:t>
      </w:r>
      <w:r w:rsidR="00CA42B6">
        <w:rPr>
          <w:rFonts w:eastAsia="Times New Roman" w:cs="Times New Roman"/>
          <w:szCs w:val="24"/>
        </w:rPr>
        <w:t xml:space="preserve"> </w:t>
      </w:r>
    </w:p>
    <w:p w14:paraId="0F265B37" w14:textId="34BD78AD" w:rsidR="00E94474" w:rsidRPr="00E94474" w:rsidRDefault="00CA42B6" w:rsidP="00E94474">
      <w:pPr>
        <w:spacing w:before="100" w:beforeAutospacing="1" w:line="240" w:lineRule="auto"/>
        <w:rPr>
          <w:rFonts w:eastAsia="Times New Roman" w:cs="Times New Roman"/>
          <w:szCs w:val="24"/>
        </w:rPr>
      </w:pPr>
      <m:oMath>
        <m:r>
          <w:rPr>
            <w:rFonts w:ascii="Cambria Math" w:eastAsia="Times New Roman" w:hAnsi="Cambria Math" w:cs="Times New Roman"/>
            <w:szCs w:val="24"/>
          </w:rPr>
          <m:t>y=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.5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</w:rPr>
                        <m:t>5+x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 xml:space="preserve">  ; -5&lt;x&lt;0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.5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</w:rPr>
                        <m:t>5-x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 xml:space="preserve"> ; 0≤x&lt;5</m:t>
                  </m:r>
                </m:e>
              </m:mr>
            </m:m>
          </m:e>
        </m:d>
      </m:oMath>
      <w:r>
        <w:rPr>
          <w:rFonts w:eastAsia="Times New Roman" w:cs="Times New Roman"/>
          <w:szCs w:val="24"/>
        </w:rPr>
        <w:t xml:space="preserve">  rotate around the axis.  Sketch and find its volume</w:t>
      </w:r>
    </w:p>
    <w:p w14:paraId="2B645C4E" w14:textId="6D451704" w:rsidR="00E94474" w:rsidRDefault="00E94474" w:rsidP="00E9447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0E90E91F" w14:textId="684BF6B1" w:rsidR="007B26D5" w:rsidRDefault="007B26D5" w:rsidP="00E9447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4543D97D" w14:textId="56FB6D8C" w:rsidR="007B26D5" w:rsidRDefault="007B26D5" w:rsidP="00E9447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06A6653C" w14:textId="38866C50" w:rsidR="007B26D5" w:rsidRDefault="007B26D5" w:rsidP="00E9447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17F617C6" w14:textId="56FAD12F" w:rsidR="007B26D5" w:rsidRDefault="007B26D5" w:rsidP="00E9447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0ABD45F8" w14:textId="7E97A376" w:rsidR="00CA42B6" w:rsidRDefault="00CA42B6" w:rsidP="00E94474">
      <w:pPr>
        <w:spacing w:before="100" w:before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Find the volume of this shape </w:t>
      </w:r>
      <w:r w:rsidR="007B26D5">
        <w:rPr>
          <w:rFonts w:eastAsia="Times New Roman" w:cs="Times New Roman"/>
          <w:szCs w:val="24"/>
        </w:rPr>
        <w:t xml:space="preserve"> </w:t>
      </w:r>
      <w:hyperlink r:id="rId7" w:history="1">
        <w:r w:rsidR="007B26D5" w:rsidRPr="003F7746">
          <w:rPr>
            <w:rStyle w:val="Hyperlink"/>
            <w:rFonts w:eastAsia="Times New Roman" w:cs="Times New Roman"/>
            <w:szCs w:val="24"/>
          </w:rPr>
          <w:t>https://www.desmos.com/calculator/qpw2wh7wkg</w:t>
        </w:r>
      </w:hyperlink>
      <w:r w:rsidR="007B26D5">
        <w:rPr>
          <w:rFonts w:eastAsia="Times New Roman" w:cs="Times New Roman"/>
          <w:szCs w:val="24"/>
        </w:rPr>
        <w:t xml:space="preserve"> </w:t>
      </w:r>
    </w:p>
    <w:p w14:paraId="1A66CF4B" w14:textId="49F9D8FD" w:rsidR="007B26D5" w:rsidRDefault="007B26D5" w:rsidP="00E94474">
      <w:pPr>
        <w:spacing w:before="100" w:before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inline distT="0" distB="0" distL="0" distR="0" wp14:anchorId="1F7BEB94" wp14:editId="2E04258D">
            <wp:extent cx="5610225" cy="19812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64126" w14:textId="77777777" w:rsidR="007B26D5" w:rsidRDefault="007B26D5" w:rsidP="00E9447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0818CE89" w14:textId="77777777" w:rsidR="00CA42B6" w:rsidRPr="00E94474" w:rsidRDefault="00CA42B6" w:rsidP="00E9447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4C5540BB" w14:textId="7DA1180D" w:rsidR="00E94474" w:rsidRDefault="00E94474" w:rsidP="00E94474"/>
    <w:p w14:paraId="2824ADED" w14:textId="4B856F4B" w:rsidR="00E94474" w:rsidRDefault="00E94474" w:rsidP="00E94474"/>
    <w:p w14:paraId="590B5D59" w14:textId="2408F5A7" w:rsidR="007B26D5" w:rsidRDefault="007B26D5" w:rsidP="00E94474"/>
    <w:p w14:paraId="06C4C4BD" w14:textId="45BC3B8F" w:rsidR="007B26D5" w:rsidRDefault="007B26D5" w:rsidP="00E94474"/>
    <w:p w14:paraId="6145BFEE" w14:textId="4BE0E547" w:rsidR="007B26D5" w:rsidRDefault="007B26D5" w:rsidP="00E94474"/>
    <w:p w14:paraId="0DC8AA24" w14:textId="6633D648" w:rsidR="007B26D5" w:rsidRDefault="007B26D5" w:rsidP="00E94474"/>
    <w:p w14:paraId="6DB072A0" w14:textId="252A689A" w:rsidR="007B26D5" w:rsidRDefault="007B26D5" w:rsidP="00E94474"/>
    <w:p w14:paraId="66FB94D0" w14:textId="5C88EA98" w:rsidR="007B26D5" w:rsidRDefault="007B26D5" w:rsidP="00E94474"/>
    <w:p w14:paraId="0B9CACCD" w14:textId="149DF750" w:rsidR="007B26D5" w:rsidRDefault="007B26D5" w:rsidP="00E94474"/>
    <w:p w14:paraId="0B256C71" w14:textId="35BDDD41" w:rsidR="007B26D5" w:rsidRDefault="007B26D5" w:rsidP="00E94474"/>
    <w:p w14:paraId="4FDDD4EA" w14:textId="0C3DE7BB" w:rsidR="007B26D5" w:rsidRDefault="007B26D5" w:rsidP="00E94474"/>
    <w:p w14:paraId="3DEFB8CA" w14:textId="3090FEA4" w:rsidR="007B26D5" w:rsidRDefault="007B26D5" w:rsidP="00E94474"/>
    <w:p w14:paraId="4585AA93" w14:textId="33EDB0CE" w:rsidR="007B26D5" w:rsidRDefault="007B26D5" w:rsidP="00E94474"/>
    <w:p w14:paraId="40A49BCA" w14:textId="390A4602" w:rsidR="007B26D5" w:rsidRPr="007B26D5" w:rsidRDefault="007B26D5" w:rsidP="00E94474">
      <w:pPr>
        <w:rPr>
          <w:b/>
          <w:bCs/>
        </w:rPr>
      </w:pPr>
      <w:r w:rsidRPr="007B26D5">
        <w:rPr>
          <w:b/>
          <w:bCs/>
        </w:rPr>
        <w:lastRenderedPageBreak/>
        <w:t>Assessment</w:t>
      </w:r>
    </w:p>
    <w:p w14:paraId="5A2CA01A" w14:textId="55ACFB24" w:rsidR="007B26D5" w:rsidRDefault="007B26D5" w:rsidP="00E94474"/>
    <w:p w14:paraId="682B6E4A" w14:textId="44C33156" w:rsidR="007B26D5" w:rsidRDefault="007B26D5" w:rsidP="00E94474">
      <w:r>
        <w:t>Find the volume of a fruit you found on the nets.  Send me a link</w:t>
      </w:r>
    </w:p>
    <w:p w14:paraId="0F487BA0" w14:textId="6ABB5242" w:rsidR="007B26D5" w:rsidRDefault="007B26D5" w:rsidP="00E94474"/>
    <w:p w14:paraId="2F4FA377" w14:textId="77777777" w:rsidR="007B26D5" w:rsidRDefault="007B26D5" w:rsidP="00E94474"/>
    <w:p w14:paraId="42C82AF0" w14:textId="77777777" w:rsidR="007B26D5" w:rsidRDefault="007B26D5" w:rsidP="00E94474"/>
    <w:p w14:paraId="70C96AD6" w14:textId="5F6544EB" w:rsidR="007B26D5" w:rsidRDefault="007B26D5" w:rsidP="00E94474">
      <w:r w:rsidRPr="007B26D5">
        <w:drawing>
          <wp:anchor distT="0" distB="0" distL="114300" distR="114300" simplePos="0" relativeHeight="251659264" behindDoc="1" locked="0" layoutInCell="1" allowOverlap="1" wp14:anchorId="3987EB8B" wp14:editId="310A9ECE">
            <wp:simplePos x="0" y="0"/>
            <wp:positionH relativeFrom="column">
              <wp:posOffset>2543175</wp:posOffset>
            </wp:positionH>
            <wp:positionV relativeFrom="paragraph">
              <wp:posOffset>8255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B15062" w14:textId="63FEAC28" w:rsidR="007B26D5" w:rsidRDefault="007B26D5" w:rsidP="00E94474">
      <w:r>
        <w:t xml:space="preserve">Find the volume of a cheese wedge.  </w:t>
      </w:r>
    </w:p>
    <w:p w14:paraId="100EF2E3" w14:textId="5B547249" w:rsidR="007B26D5" w:rsidRDefault="007B26D5" w:rsidP="00E94474">
      <w:r>
        <w:t>Radius is _______ Angle is ______</w:t>
      </w:r>
    </w:p>
    <w:p w14:paraId="2449F899" w14:textId="3284E103" w:rsidR="007B26D5" w:rsidRDefault="007B26D5" w:rsidP="00E94474"/>
    <w:p w14:paraId="63B05F02" w14:textId="3BFE8C10" w:rsidR="007B26D5" w:rsidRDefault="007B26D5" w:rsidP="00E94474"/>
    <w:p w14:paraId="4A689083" w14:textId="52B31241" w:rsidR="007B26D5" w:rsidRDefault="007B26D5" w:rsidP="00E94474">
      <w:bookmarkStart w:id="1" w:name="_GoBack"/>
      <w:bookmarkEnd w:id="1"/>
      <w:r>
        <w:rPr>
          <w:noProof/>
        </w:rPr>
        <w:drawing>
          <wp:anchor distT="0" distB="0" distL="114300" distR="114300" simplePos="0" relativeHeight="251660288" behindDoc="1" locked="0" layoutInCell="1" allowOverlap="1" wp14:anchorId="17231CB5" wp14:editId="078C1BC5">
            <wp:simplePos x="0" y="0"/>
            <wp:positionH relativeFrom="margin">
              <wp:align>right</wp:align>
            </wp:positionH>
            <wp:positionV relativeFrom="paragraph">
              <wp:posOffset>253365</wp:posOffset>
            </wp:positionV>
            <wp:extent cx="5943600" cy="238125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B2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5A7C"/>
    <w:multiLevelType w:val="multilevel"/>
    <w:tmpl w:val="0D62C4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32251"/>
    <w:multiLevelType w:val="multilevel"/>
    <w:tmpl w:val="75BE9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3295C"/>
    <w:multiLevelType w:val="multilevel"/>
    <w:tmpl w:val="E83A92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010DD"/>
    <w:multiLevelType w:val="multilevel"/>
    <w:tmpl w:val="4E020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144C9"/>
    <w:multiLevelType w:val="multilevel"/>
    <w:tmpl w:val="42D8E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A011D"/>
    <w:multiLevelType w:val="hybridMultilevel"/>
    <w:tmpl w:val="3D4E325C"/>
    <w:lvl w:ilvl="0" w:tplc="000C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970DB8"/>
    <w:multiLevelType w:val="multilevel"/>
    <w:tmpl w:val="FE742C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707AD5"/>
    <w:multiLevelType w:val="multilevel"/>
    <w:tmpl w:val="0AE6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B334F"/>
    <w:multiLevelType w:val="hybridMultilevel"/>
    <w:tmpl w:val="B4E2B3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B220B"/>
    <w:multiLevelType w:val="multilevel"/>
    <w:tmpl w:val="88DCD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C11EDE"/>
    <w:multiLevelType w:val="hybridMultilevel"/>
    <w:tmpl w:val="D3E6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46E15"/>
    <w:multiLevelType w:val="multilevel"/>
    <w:tmpl w:val="F26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1D7C12"/>
    <w:multiLevelType w:val="multilevel"/>
    <w:tmpl w:val="18FCD1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65738C"/>
    <w:multiLevelType w:val="multilevel"/>
    <w:tmpl w:val="0B24A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04A1C"/>
    <w:multiLevelType w:val="multilevel"/>
    <w:tmpl w:val="D43A53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034EF"/>
    <w:multiLevelType w:val="multilevel"/>
    <w:tmpl w:val="D63A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F743EE"/>
    <w:multiLevelType w:val="hybridMultilevel"/>
    <w:tmpl w:val="983E23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4E2A6894"/>
    <w:multiLevelType w:val="multilevel"/>
    <w:tmpl w:val="A3B838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271CAB"/>
    <w:multiLevelType w:val="multilevel"/>
    <w:tmpl w:val="0C86E7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99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0" w:hanging="360"/>
      </w:pPr>
      <w:rPr>
        <w:rFonts w:ascii="Wingdings" w:hAnsi="Wingdings" w:cs="Wingdings"/>
      </w:rPr>
    </w:lvl>
  </w:abstractNum>
  <w:abstractNum w:abstractNumId="21" w15:restartNumberingAfterBreak="0">
    <w:nsid w:val="5CCA68E3"/>
    <w:multiLevelType w:val="multilevel"/>
    <w:tmpl w:val="3A0C6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FA72EE"/>
    <w:multiLevelType w:val="hybridMultilevel"/>
    <w:tmpl w:val="A56A8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335341"/>
    <w:multiLevelType w:val="multilevel"/>
    <w:tmpl w:val="3384D3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256441"/>
    <w:multiLevelType w:val="multilevel"/>
    <w:tmpl w:val="DD58F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DC65A4"/>
    <w:multiLevelType w:val="multilevel"/>
    <w:tmpl w:val="1E60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B24FE5"/>
    <w:multiLevelType w:val="hybridMultilevel"/>
    <w:tmpl w:val="87287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FC51FF"/>
    <w:multiLevelType w:val="multilevel"/>
    <w:tmpl w:val="E58CB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3B5F4F"/>
    <w:multiLevelType w:val="hybridMultilevel"/>
    <w:tmpl w:val="582A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FD4CB2"/>
    <w:multiLevelType w:val="multilevel"/>
    <w:tmpl w:val="0B08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78C1"/>
    <w:multiLevelType w:val="multilevel"/>
    <w:tmpl w:val="B052C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B51CF9"/>
    <w:multiLevelType w:val="hybridMultilevel"/>
    <w:tmpl w:val="8CBCA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110A9"/>
    <w:multiLevelType w:val="multilevel"/>
    <w:tmpl w:val="93186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5"/>
  </w:num>
  <w:num w:numId="3">
    <w:abstractNumId w:val="17"/>
  </w:num>
  <w:num w:numId="4">
    <w:abstractNumId w:val="26"/>
  </w:num>
  <w:num w:numId="5">
    <w:abstractNumId w:val="11"/>
  </w:num>
  <w:num w:numId="6">
    <w:abstractNumId w:val="25"/>
  </w:num>
  <w:num w:numId="7">
    <w:abstractNumId w:val="16"/>
  </w:num>
  <w:num w:numId="8">
    <w:abstractNumId w:val="28"/>
  </w:num>
  <w:num w:numId="9">
    <w:abstractNumId w:val="19"/>
  </w:num>
  <w:num w:numId="10">
    <w:abstractNumId w:val="30"/>
  </w:num>
  <w:num w:numId="11">
    <w:abstractNumId w:val="4"/>
  </w:num>
  <w:num w:numId="12">
    <w:abstractNumId w:val="21"/>
  </w:num>
  <w:num w:numId="13">
    <w:abstractNumId w:val="27"/>
  </w:num>
  <w:num w:numId="14">
    <w:abstractNumId w:val="3"/>
  </w:num>
  <w:num w:numId="15">
    <w:abstractNumId w:val="14"/>
  </w:num>
  <w:num w:numId="16">
    <w:abstractNumId w:val="13"/>
  </w:num>
  <w:num w:numId="17">
    <w:abstractNumId w:val="0"/>
  </w:num>
  <w:num w:numId="18">
    <w:abstractNumId w:val="2"/>
  </w:num>
  <w:num w:numId="19">
    <w:abstractNumId w:val="15"/>
  </w:num>
  <w:num w:numId="20">
    <w:abstractNumId w:val="22"/>
  </w:num>
  <w:num w:numId="21">
    <w:abstractNumId w:val="12"/>
  </w:num>
  <w:num w:numId="22">
    <w:abstractNumId w:val="29"/>
  </w:num>
  <w:num w:numId="23">
    <w:abstractNumId w:val="31"/>
  </w:num>
  <w:num w:numId="24">
    <w:abstractNumId w:val="18"/>
  </w:num>
  <w:num w:numId="25">
    <w:abstractNumId w:val="9"/>
  </w:num>
  <w:num w:numId="26">
    <w:abstractNumId w:val="8"/>
  </w:num>
  <w:num w:numId="27">
    <w:abstractNumId w:val="10"/>
  </w:num>
  <w:num w:numId="28">
    <w:abstractNumId w:val="32"/>
  </w:num>
  <w:num w:numId="29">
    <w:abstractNumId w:val="23"/>
  </w:num>
  <w:num w:numId="30">
    <w:abstractNumId w:val="1"/>
  </w:num>
  <w:num w:numId="31">
    <w:abstractNumId w:val="24"/>
  </w:num>
  <w:num w:numId="32">
    <w:abstractNumId w:val="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FD"/>
    <w:rsid w:val="000230BC"/>
    <w:rsid w:val="00032E57"/>
    <w:rsid w:val="000526CA"/>
    <w:rsid w:val="0006674D"/>
    <w:rsid w:val="000744E1"/>
    <w:rsid w:val="000764D1"/>
    <w:rsid w:val="00091704"/>
    <w:rsid w:val="00091E16"/>
    <w:rsid w:val="00092E88"/>
    <w:rsid w:val="000974DD"/>
    <w:rsid w:val="000A19BF"/>
    <w:rsid w:val="000A2B9C"/>
    <w:rsid w:val="000A311D"/>
    <w:rsid w:val="000D4D60"/>
    <w:rsid w:val="00114126"/>
    <w:rsid w:val="00121BE3"/>
    <w:rsid w:val="00123D07"/>
    <w:rsid w:val="00133451"/>
    <w:rsid w:val="00133B1E"/>
    <w:rsid w:val="0014487D"/>
    <w:rsid w:val="00160A29"/>
    <w:rsid w:val="00176727"/>
    <w:rsid w:val="0018297D"/>
    <w:rsid w:val="001830D6"/>
    <w:rsid w:val="00197697"/>
    <w:rsid w:val="001A12EA"/>
    <w:rsid w:val="001C7E57"/>
    <w:rsid w:val="001D10A1"/>
    <w:rsid w:val="001E3B03"/>
    <w:rsid w:val="002043FA"/>
    <w:rsid w:val="00210AB1"/>
    <w:rsid w:val="00220AC3"/>
    <w:rsid w:val="00232A80"/>
    <w:rsid w:val="002351F3"/>
    <w:rsid w:val="00236132"/>
    <w:rsid w:val="002419EA"/>
    <w:rsid w:val="00244F47"/>
    <w:rsid w:val="0024628E"/>
    <w:rsid w:val="0026578C"/>
    <w:rsid w:val="00266833"/>
    <w:rsid w:val="00273E50"/>
    <w:rsid w:val="00281936"/>
    <w:rsid w:val="002843D7"/>
    <w:rsid w:val="002A0521"/>
    <w:rsid w:val="002A09D3"/>
    <w:rsid w:val="002B554C"/>
    <w:rsid w:val="002B7CDA"/>
    <w:rsid w:val="002C374B"/>
    <w:rsid w:val="002C7F7A"/>
    <w:rsid w:val="002D2D8B"/>
    <w:rsid w:val="002D3EDB"/>
    <w:rsid w:val="002D5D99"/>
    <w:rsid w:val="002D6E28"/>
    <w:rsid w:val="00304525"/>
    <w:rsid w:val="00321390"/>
    <w:rsid w:val="0032532A"/>
    <w:rsid w:val="00331E3F"/>
    <w:rsid w:val="00337C2D"/>
    <w:rsid w:val="00344DAB"/>
    <w:rsid w:val="00374282"/>
    <w:rsid w:val="00385D8E"/>
    <w:rsid w:val="003870A4"/>
    <w:rsid w:val="00395706"/>
    <w:rsid w:val="003A510E"/>
    <w:rsid w:val="003B2FB8"/>
    <w:rsid w:val="003B424C"/>
    <w:rsid w:val="003B55FD"/>
    <w:rsid w:val="003C0423"/>
    <w:rsid w:val="003C0E19"/>
    <w:rsid w:val="003D05F0"/>
    <w:rsid w:val="003D3C29"/>
    <w:rsid w:val="003D6E34"/>
    <w:rsid w:val="003E0DF5"/>
    <w:rsid w:val="003E763A"/>
    <w:rsid w:val="003F0D96"/>
    <w:rsid w:val="004305EA"/>
    <w:rsid w:val="00447786"/>
    <w:rsid w:val="00457DBA"/>
    <w:rsid w:val="00462E69"/>
    <w:rsid w:val="0046550A"/>
    <w:rsid w:val="00484448"/>
    <w:rsid w:val="00486121"/>
    <w:rsid w:val="004952E3"/>
    <w:rsid w:val="004A5651"/>
    <w:rsid w:val="004D2B17"/>
    <w:rsid w:val="004F392F"/>
    <w:rsid w:val="00501214"/>
    <w:rsid w:val="00507898"/>
    <w:rsid w:val="00511016"/>
    <w:rsid w:val="00530B8D"/>
    <w:rsid w:val="0053441D"/>
    <w:rsid w:val="00537C62"/>
    <w:rsid w:val="00544865"/>
    <w:rsid w:val="00551BBE"/>
    <w:rsid w:val="00586FE5"/>
    <w:rsid w:val="005F012A"/>
    <w:rsid w:val="005F7C7A"/>
    <w:rsid w:val="0060609D"/>
    <w:rsid w:val="00630A56"/>
    <w:rsid w:val="00635B78"/>
    <w:rsid w:val="00641CD3"/>
    <w:rsid w:val="00652335"/>
    <w:rsid w:val="00652D3E"/>
    <w:rsid w:val="00656465"/>
    <w:rsid w:val="00670FC3"/>
    <w:rsid w:val="00671753"/>
    <w:rsid w:val="00687D0B"/>
    <w:rsid w:val="00690C69"/>
    <w:rsid w:val="00694CEF"/>
    <w:rsid w:val="006A1D4F"/>
    <w:rsid w:val="006C286F"/>
    <w:rsid w:val="006C5131"/>
    <w:rsid w:val="006C59E2"/>
    <w:rsid w:val="006D71C7"/>
    <w:rsid w:val="006E2431"/>
    <w:rsid w:val="006F0D64"/>
    <w:rsid w:val="00700345"/>
    <w:rsid w:val="00701CB5"/>
    <w:rsid w:val="00705A12"/>
    <w:rsid w:val="00714DDA"/>
    <w:rsid w:val="00715DFB"/>
    <w:rsid w:val="00737EE9"/>
    <w:rsid w:val="007419C8"/>
    <w:rsid w:val="00742915"/>
    <w:rsid w:val="0074337D"/>
    <w:rsid w:val="00747E25"/>
    <w:rsid w:val="00751DAF"/>
    <w:rsid w:val="007535F6"/>
    <w:rsid w:val="00773FDE"/>
    <w:rsid w:val="007A11B6"/>
    <w:rsid w:val="007A6E1A"/>
    <w:rsid w:val="007B26D5"/>
    <w:rsid w:val="007B4285"/>
    <w:rsid w:val="007F4A4F"/>
    <w:rsid w:val="007F5BB5"/>
    <w:rsid w:val="00806F09"/>
    <w:rsid w:val="00806F4F"/>
    <w:rsid w:val="00822FD6"/>
    <w:rsid w:val="00824426"/>
    <w:rsid w:val="00825C51"/>
    <w:rsid w:val="00840439"/>
    <w:rsid w:val="00855A93"/>
    <w:rsid w:val="0086239B"/>
    <w:rsid w:val="00897982"/>
    <w:rsid w:val="008A1B14"/>
    <w:rsid w:val="008A7BC8"/>
    <w:rsid w:val="008C3FB5"/>
    <w:rsid w:val="008E6464"/>
    <w:rsid w:val="009066BC"/>
    <w:rsid w:val="00907076"/>
    <w:rsid w:val="009336E9"/>
    <w:rsid w:val="009609F8"/>
    <w:rsid w:val="00973BCA"/>
    <w:rsid w:val="00995A56"/>
    <w:rsid w:val="00996169"/>
    <w:rsid w:val="009A0D4A"/>
    <w:rsid w:val="009A24BB"/>
    <w:rsid w:val="009B065A"/>
    <w:rsid w:val="009C0745"/>
    <w:rsid w:val="009E45CB"/>
    <w:rsid w:val="009E7801"/>
    <w:rsid w:val="009F353E"/>
    <w:rsid w:val="00A00082"/>
    <w:rsid w:val="00A0137A"/>
    <w:rsid w:val="00A22A43"/>
    <w:rsid w:val="00A54558"/>
    <w:rsid w:val="00A70FB6"/>
    <w:rsid w:val="00A76978"/>
    <w:rsid w:val="00A92C57"/>
    <w:rsid w:val="00AA06CA"/>
    <w:rsid w:val="00AA22FA"/>
    <w:rsid w:val="00AD5EB0"/>
    <w:rsid w:val="00AD768B"/>
    <w:rsid w:val="00AD7FF1"/>
    <w:rsid w:val="00AE61C9"/>
    <w:rsid w:val="00AF1430"/>
    <w:rsid w:val="00AF1785"/>
    <w:rsid w:val="00AF30A0"/>
    <w:rsid w:val="00B00A3E"/>
    <w:rsid w:val="00B0446B"/>
    <w:rsid w:val="00B27B86"/>
    <w:rsid w:val="00B418E5"/>
    <w:rsid w:val="00B47632"/>
    <w:rsid w:val="00B54E44"/>
    <w:rsid w:val="00B57292"/>
    <w:rsid w:val="00B625DD"/>
    <w:rsid w:val="00B65297"/>
    <w:rsid w:val="00BC3D1F"/>
    <w:rsid w:val="00BD5DE5"/>
    <w:rsid w:val="00BE6C17"/>
    <w:rsid w:val="00BF00D1"/>
    <w:rsid w:val="00BF666B"/>
    <w:rsid w:val="00C04FD4"/>
    <w:rsid w:val="00C06BD9"/>
    <w:rsid w:val="00C1790C"/>
    <w:rsid w:val="00C41412"/>
    <w:rsid w:val="00C44FE4"/>
    <w:rsid w:val="00C71721"/>
    <w:rsid w:val="00C7274C"/>
    <w:rsid w:val="00C76A9A"/>
    <w:rsid w:val="00C869D1"/>
    <w:rsid w:val="00CA262A"/>
    <w:rsid w:val="00CA42B6"/>
    <w:rsid w:val="00CA5636"/>
    <w:rsid w:val="00CB507B"/>
    <w:rsid w:val="00CD2A1B"/>
    <w:rsid w:val="00CD6AEE"/>
    <w:rsid w:val="00CE711C"/>
    <w:rsid w:val="00CE7D6E"/>
    <w:rsid w:val="00CF256B"/>
    <w:rsid w:val="00D001D1"/>
    <w:rsid w:val="00D0713E"/>
    <w:rsid w:val="00D2065F"/>
    <w:rsid w:val="00D20CA2"/>
    <w:rsid w:val="00D262C8"/>
    <w:rsid w:val="00D31E9B"/>
    <w:rsid w:val="00D3729A"/>
    <w:rsid w:val="00D37647"/>
    <w:rsid w:val="00D53B4A"/>
    <w:rsid w:val="00D542B9"/>
    <w:rsid w:val="00D56662"/>
    <w:rsid w:val="00D57233"/>
    <w:rsid w:val="00D61EF6"/>
    <w:rsid w:val="00D63C12"/>
    <w:rsid w:val="00D71E55"/>
    <w:rsid w:val="00D81A2D"/>
    <w:rsid w:val="00D82072"/>
    <w:rsid w:val="00D83291"/>
    <w:rsid w:val="00DA1294"/>
    <w:rsid w:val="00DB100C"/>
    <w:rsid w:val="00DD1E7E"/>
    <w:rsid w:val="00DD3F26"/>
    <w:rsid w:val="00DD5F81"/>
    <w:rsid w:val="00DE2F97"/>
    <w:rsid w:val="00DF1489"/>
    <w:rsid w:val="00E042BF"/>
    <w:rsid w:val="00E0483C"/>
    <w:rsid w:val="00E11051"/>
    <w:rsid w:val="00E2686D"/>
    <w:rsid w:val="00E26F82"/>
    <w:rsid w:val="00E3345D"/>
    <w:rsid w:val="00E42555"/>
    <w:rsid w:val="00E61214"/>
    <w:rsid w:val="00E615E4"/>
    <w:rsid w:val="00E64E23"/>
    <w:rsid w:val="00E8388D"/>
    <w:rsid w:val="00E93240"/>
    <w:rsid w:val="00E94474"/>
    <w:rsid w:val="00EA3477"/>
    <w:rsid w:val="00EC70EB"/>
    <w:rsid w:val="00EF41D0"/>
    <w:rsid w:val="00EF460C"/>
    <w:rsid w:val="00EF6C91"/>
    <w:rsid w:val="00F002DA"/>
    <w:rsid w:val="00F03B30"/>
    <w:rsid w:val="00F331A0"/>
    <w:rsid w:val="00F40A2C"/>
    <w:rsid w:val="00F40BAF"/>
    <w:rsid w:val="00F46AE5"/>
    <w:rsid w:val="00F5162A"/>
    <w:rsid w:val="00F5506D"/>
    <w:rsid w:val="00F5749E"/>
    <w:rsid w:val="00F60B53"/>
    <w:rsid w:val="00F63920"/>
    <w:rsid w:val="00F75F25"/>
    <w:rsid w:val="00FA0745"/>
    <w:rsid w:val="00FC73BB"/>
    <w:rsid w:val="00FD70C2"/>
    <w:rsid w:val="00FD7CE1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AAF4"/>
  <w15:chartTrackingRefBased/>
  <w15:docId w15:val="{4662609B-682A-4864-AB51-6D3C14E5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4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B55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3B55FD"/>
    <w:pPr>
      <w:numPr>
        <w:numId w:val="1"/>
      </w:numPr>
    </w:pPr>
  </w:style>
  <w:style w:type="paragraph" w:customStyle="1" w:styleId="TableContents">
    <w:name w:val="Table Contents"/>
    <w:basedOn w:val="Standard"/>
    <w:rsid w:val="00374282"/>
    <w:pPr>
      <w:suppressLineNumbers/>
    </w:pPr>
    <w:rPr>
      <w:rFonts w:eastAsia="Lucida Sans Unicode" w:cs="Tahoma"/>
      <w:lang w:eastAsia="en-US" w:bidi="ar-SA"/>
    </w:rPr>
  </w:style>
  <w:style w:type="character" w:customStyle="1" w:styleId="mi">
    <w:name w:val="mi"/>
    <w:basedOn w:val="DefaultParagraphFont"/>
    <w:rsid w:val="002D2D8B"/>
  </w:style>
  <w:style w:type="character" w:customStyle="1" w:styleId="mjxassistivemathml">
    <w:name w:val="mjx_assistive_mathml"/>
    <w:basedOn w:val="DefaultParagraphFont"/>
    <w:rsid w:val="002D2D8B"/>
  </w:style>
  <w:style w:type="character" w:customStyle="1" w:styleId="mo">
    <w:name w:val="mo"/>
    <w:basedOn w:val="DefaultParagraphFont"/>
    <w:rsid w:val="002D2D8B"/>
  </w:style>
  <w:style w:type="character" w:customStyle="1" w:styleId="mn">
    <w:name w:val="mn"/>
    <w:basedOn w:val="DefaultParagraphFont"/>
    <w:rsid w:val="002D2D8B"/>
  </w:style>
  <w:style w:type="table" w:styleId="TableGrid">
    <w:name w:val="Table Grid"/>
    <w:basedOn w:val="TableNormal"/>
    <w:uiPriority w:val="39"/>
    <w:rsid w:val="00F5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5C5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C73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C73BB"/>
    <w:rPr>
      <w:color w:val="0000FF"/>
      <w:u w:val="single"/>
    </w:rPr>
  </w:style>
  <w:style w:type="paragraph" w:customStyle="1" w:styleId="Textbody">
    <w:name w:val="Text body"/>
    <w:basedOn w:val="Standard"/>
    <w:rsid w:val="00D53B4A"/>
    <w:pPr>
      <w:spacing w:after="1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4141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Strong">
    <w:name w:val="Strong"/>
    <w:basedOn w:val="DefaultParagraphFont"/>
    <w:uiPriority w:val="22"/>
    <w:qFormat/>
    <w:rsid w:val="000D4D60"/>
    <w:rPr>
      <w:b/>
      <w:bCs/>
    </w:rPr>
  </w:style>
  <w:style w:type="character" w:customStyle="1" w:styleId="mjx-char">
    <w:name w:val="mjx-char"/>
    <w:basedOn w:val="DefaultParagraphFont"/>
    <w:rsid w:val="00D20CA2"/>
  </w:style>
  <w:style w:type="paragraph" w:styleId="ListParagraph">
    <w:name w:val="List Paragraph"/>
    <w:basedOn w:val="Normal"/>
    <w:uiPriority w:val="34"/>
    <w:qFormat/>
    <w:rsid w:val="00A22A43"/>
    <w:pPr>
      <w:ind w:left="720"/>
      <w:contextualSpacing/>
    </w:pPr>
  </w:style>
  <w:style w:type="paragraph" w:customStyle="1" w:styleId="Default">
    <w:name w:val="Default"/>
    <w:rsid w:val="0014487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5B7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6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B2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0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53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0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2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10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0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6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30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0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98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77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20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86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6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26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41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3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82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06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2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1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22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36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64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3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2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81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33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7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2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5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6398">
          <w:marLeft w:val="0"/>
          <w:marRight w:val="0"/>
          <w:marTop w:val="75"/>
          <w:marBottom w:val="30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</w:div>
      </w:divsChild>
    </w:div>
    <w:div w:id="2048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desmos.com/calculator/qpw2wh7wk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EBAC9-BA40-441A-8D61-EFC5BC55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6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TRINH</dc:creator>
  <cp:keywords/>
  <dc:description/>
  <cp:lastModifiedBy>HUNG TRINH</cp:lastModifiedBy>
  <cp:revision>4</cp:revision>
  <dcterms:created xsi:type="dcterms:W3CDTF">2019-10-11T18:08:00Z</dcterms:created>
  <dcterms:modified xsi:type="dcterms:W3CDTF">2019-10-12T17:09:00Z</dcterms:modified>
</cp:coreProperties>
</file>